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FA" w:rsidRPr="00ED4E8A" w:rsidRDefault="00C677FA" w:rsidP="00ED4E8A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095" w:rsidRPr="00347E00" w:rsidRDefault="00967095" w:rsidP="001F1EB1">
      <w:pPr>
        <w:widowControl w:val="0"/>
        <w:autoSpaceDE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47E00">
        <w:rPr>
          <w:rFonts w:ascii="Times New Roman" w:eastAsia="Calibri" w:hAnsi="Times New Roman" w:cs="Times New Roman"/>
          <w:sz w:val="28"/>
          <w:szCs w:val="28"/>
        </w:rPr>
        <w:t xml:space="preserve">Утверждён постановлением </w:t>
      </w:r>
    </w:p>
    <w:p w:rsidR="00967095" w:rsidRPr="00347E00" w:rsidRDefault="00967095" w:rsidP="001F1EB1">
      <w:pPr>
        <w:widowControl w:val="0"/>
        <w:autoSpaceDE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47E00">
        <w:rPr>
          <w:rFonts w:ascii="Times New Roman" w:eastAsia="Calibri" w:hAnsi="Times New Roman" w:cs="Times New Roman"/>
          <w:sz w:val="28"/>
          <w:szCs w:val="28"/>
        </w:rPr>
        <w:t>главы Еланского городского</w:t>
      </w:r>
    </w:p>
    <w:p w:rsidR="00967095" w:rsidRPr="00347E00" w:rsidRDefault="00967095" w:rsidP="001F1EB1">
      <w:pPr>
        <w:widowControl w:val="0"/>
        <w:autoSpaceDE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47E00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967095" w:rsidRPr="00347E00" w:rsidRDefault="00967095" w:rsidP="001F1EB1">
      <w:pPr>
        <w:widowControl w:val="0"/>
        <w:autoSpaceDE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47E00">
        <w:rPr>
          <w:rFonts w:ascii="Times New Roman" w:eastAsia="Calibri" w:hAnsi="Times New Roman" w:cs="Times New Roman"/>
          <w:sz w:val="28"/>
          <w:szCs w:val="28"/>
        </w:rPr>
        <w:t>от «</w:t>
      </w:r>
      <w:r w:rsidRPr="00347E00">
        <w:rPr>
          <w:rFonts w:ascii="Times New Roman" w:hAnsi="Times New Roman" w:cs="Times New Roman"/>
          <w:sz w:val="28"/>
          <w:szCs w:val="28"/>
        </w:rPr>
        <w:t>____</w:t>
      </w:r>
      <w:r w:rsidRPr="00347E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47E00">
        <w:rPr>
          <w:rFonts w:ascii="Times New Roman" w:hAnsi="Times New Roman" w:cs="Times New Roman"/>
          <w:sz w:val="28"/>
          <w:szCs w:val="28"/>
        </w:rPr>
        <w:t>________</w:t>
      </w:r>
      <w:r w:rsidRPr="00347E00">
        <w:rPr>
          <w:rFonts w:ascii="Times New Roman" w:eastAsia="Calibri" w:hAnsi="Times New Roman" w:cs="Times New Roman"/>
          <w:sz w:val="28"/>
          <w:szCs w:val="28"/>
        </w:rPr>
        <w:t xml:space="preserve"> 2019 г.  № </w:t>
      </w:r>
      <w:r w:rsidRPr="00347E00">
        <w:rPr>
          <w:rFonts w:ascii="Times New Roman" w:hAnsi="Times New Roman" w:cs="Times New Roman"/>
          <w:sz w:val="28"/>
          <w:szCs w:val="28"/>
        </w:rPr>
        <w:t>_______</w:t>
      </w:r>
    </w:p>
    <w:p w:rsidR="00967095" w:rsidRPr="00347E00" w:rsidRDefault="00967095" w:rsidP="0096709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347E0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67095" w:rsidRPr="00347E00" w:rsidRDefault="00967095" w:rsidP="0096709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E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"</w:t>
      </w:r>
      <w:r w:rsidR="00ED4E8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428D4" w:rsidRPr="00347E00">
        <w:rPr>
          <w:rFonts w:ascii="Times New Roman" w:hAnsi="Times New Roman" w:cs="Times New Roman"/>
          <w:b/>
          <w:sz w:val="28"/>
          <w:szCs w:val="28"/>
        </w:rPr>
        <w:t>ризнани</w:t>
      </w:r>
      <w:r w:rsidR="00ED4E8A">
        <w:rPr>
          <w:rFonts w:ascii="Times New Roman" w:hAnsi="Times New Roman" w:cs="Times New Roman"/>
          <w:b/>
          <w:sz w:val="28"/>
          <w:szCs w:val="28"/>
        </w:rPr>
        <w:t>е</w:t>
      </w:r>
      <w:r w:rsidR="004428D4" w:rsidRPr="00347E00">
        <w:rPr>
          <w:rFonts w:ascii="Times New Roman" w:hAnsi="Times New Roman" w:cs="Times New Roman"/>
          <w:b/>
          <w:sz w:val="28"/>
          <w:szCs w:val="28"/>
        </w:rPr>
        <w:t xml:space="preserve"> садового дома жилым домом и жило</w:t>
      </w:r>
      <w:r w:rsidR="00ED4E8A">
        <w:rPr>
          <w:rFonts w:ascii="Times New Roman" w:hAnsi="Times New Roman" w:cs="Times New Roman"/>
          <w:b/>
          <w:sz w:val="28"/>
          <w:szCs w:val="28"/>
        </w:rPr>
        <w:t>го</w:t>
      </w:r>
      <w:r w:rsidR="004428D4" w:rsidRPr="00347E0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ED4E8A">
        <w:rPr>
          <w:rFonts w:ascii="Times New Roman" w:hAnsi="Times New Roman" w:cs="Times New Roman"/>
          <w:b/>
          <w:sz w:val="28"/>
          <w:szCs w:val="28"/>
        </w:rPr>
        <w:t>а</w:t>
      </w:r>
      <w:r w:rsidR="004428D4" w:rsidRPr="00347E00">
        <w:rPr>
          <w:rFonts w:ascii="Times New Roman" w:hAnsi="Times New Roman" w:cs="Times New Roman"/>
          <w:b/>
          <w:sz w:val="28"/>
          <w:szCs w:val="28"/>
        </w:rPr>
        <w:t xml:space="preserve"> - садовым домом»</w:t>
      </w:r>
    </w:p>
    <w:p w:rsidR="00ED4E8A" w:rsidRPr="005C3493" w:rsidRDefault="00ED4E8A" w:rsidP="005C34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057E" w:rsidRPr="005C3493" w:rsidRDefault="00ED4E8A" w:rsidP="005C34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регламента. Административный регламент предоставления муниципальной услуги «Признание садового дома жилым домом и жилого дома садовым домом» (далее - административный регламент) разработан в целях повышения доступности и качества муниципальной услуги, создания комфортных условий для потребителей муниципальной услуги, устанавливает порядок и стандарт предоставления муниципальной услуги в муниципальном образовании </w:t>
      </w:r>
      <w:r w:rsidR="009F057E" w:rsidRPr="005C3493">
        <w:rPr>
          <w:rFonts w:ascii="Times New Roman" w:hAnsi="Times New Roman" w:cs="Times New Roman"/>
          <w:sz w:val="28"/>
          <w:szCs w:val="28"/>
        </w:rPr>
        <w:t>Еланского городского поселения Еланского муниципального района Волгоградской области (далее</w:t>
      </w:r>
      <w:r w:rsidR="00D80EB5" w:rsidRPr="005C3493">
        <w:rPr>
          <w:rFonts w:ascii="Times New Roman" w:hAnsi="Times New Roman" w:cs="Times New Roman"/>
          <w:sz w:val="28"/>
          <w:szCs w:val="28"/>
        </w:rPr>
        <w:t xml:space="preserve"> – Еланское городское поселение)</w:t>
      </w:r>
      <w:r w:rsidRPr="005C3493">
        <w:rPr>
          <w:rFonts w:ascii="Times New Roman" w:hAnsi="Times New Roman" w:cs="Times New Roman"/>
          <w:sz w:val="28"/>
          <w:szCs w:val="28"/>
        </w:rPr>
        <w:t xml:space="preserve"> по признанию садовых домов жилыми домами и жилых домов садовыми домами (далее - муниципальная услуга) </w:t>
      </w:r>
    </w:p>
    <w:p w:rsidR="0021381C" w:rsidRPr="005C3493" w:rsidRDefault="0021381C" w:rsidP="005C34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7D2067" w:rsidRPr="005C3493" w:rsidRDefault="0021381C" w:rsidP="005C34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>Получателями муниципальной услуги является собственник садового дома или жилого дома (далее - Заявитель). 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соответствующими полномочиями в порядке, установленном законодательством Российской Федерации</w:t>
      </w:r>
      <w:r w:rsidR="007D2067" w:rsidRPr="005C3493">
        <w:rPr>
          <w:rFonts w:ascii="Times New Roman" w:hAnsi="Times New Roman" w:cs="Times New Roman"/>
          <w:sz w:val="28"/>
          <w:szCs w:val="28"/>
        </w:rPr>
        <w:t>.</w:t>
      </w:r>
    </w:p>
    <w:p w:rsidR="00A81ECD" w:rsidRPr="005C3493" w:rsidRDefault="007D2067" w:rsidP="005C34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 xml:space="preserve">1.3. </w:t>
      </w:r>
      <w:r w:rsidR="00A81ECD" w:rsidRPr="005C3493">
        <w:rPr>
          <w:rFonts w:ascii="Times New Roman" w:hAnsi="Times New Roman" w:cs="Times New Roman"/>
          <w:sz w:val="28"/>
          <w:szCs w:val="28"/>
        </w:rPr>
        <w:t>Порядок информирования заявителей о предоставлении муниципальной услуги.</w:t>
      </w:r>
    </w:p>
    <w:p w:rsidR="00A81ECD" w:rsidRPr="005C3493" w:rsidRDefault="005C3493" w:rsidP="005C3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 xml:space="preserve">1.3.1. </w:t>
      </w:r>
      <w:r w:rsidR="00A81ECD" w:rsidRPr="005C3493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контактных телефонах и графике работы Администрации Еланского городского поселения, </w:t>
      </w:r>
    </w:p>
    <w:p w:rsidR="00A81ECD" w:rsidRPr="005C3493" w:rsidRDefault="00A81ECD" w:rsidP="005C3493">
      <w:pPr>
        <w:pStyle w:val="Default"/>
        <w:ind w:firstLine="540"/>
        <w:jc w:val="both"/>
        <w:rPr>
          <w:sz w:val="28"/>
          <w:szCs w:val="28"/>
        </w:rPr>
      </w:pPr>
      <w:r w:rsidRPr="005C3493">
        <w:rPr>
          <w:sz w:val="28"/>
          <w:szCs w:val="28"/>
        </w:rPr>
        <w:t xml:space="preserve">-справочные телефоны: 8(84452) 5-43-58, 5-31-04;. </w:t>
      </w:r>
    </w:p>
    <w:p w:rsidR="00A81ECD" w:rsidRPr="005C3493" w:rsidRDefault="00A81ECD" w:rsidP="005C3493">
      <w:pPr>
        <w:pStyle w:val="Default"/>
        <w:ind w:firstLine="540"/>
        <w:jc w:val="both"/>
        <w:rPr>
          <w:sz w:val="28"/>
          <w:szCs w:val="28"/>
        </w:rPr>
      </w:pPr>
      <w:r w:rsidRPr="005C3493">
        <w:rPr>
          <w:sz w:val="28"/>
          <w:szCs w:val="28"/>
        </w:rPr>
        <w:t xml:space="preserve">Местонахождение администрации Еланского городского  поселения: </w:t>
      </w:r>
    </w:p>
    <w:p w:rsidR="00A81ECD" w:rsidRPr="005C3493" w:rsidRDefault="00A81ECD" w:rsidP="005C3493">
      <w:pPr>
        <w:pStyle w:val="Default"/>
        <w:ind w:firstLine="540"/>
        <w:jc w:val="both"/>
        <w:rPr>
          <w:sz w:val="28"/>
          <w:szCs w:val="28"/>
        </w:rPr>
      </w:pPr>
      <w:r w:rsidRPr="005C3493">
        <w:rPr>
          <w:sz w:val="28"/>
          <w:szCs w:val="28"/>
        </w:rPr>
        <w:t xml:space="preserve">403732, Волгоградская область, Еланский район, р.п. Елань, ул. Матроса Железняка, д.20; </w:t>
      </w:r>
    </w:p>
    <w:p w:rsidR="00A81ECD" w:rsidRPr="005C3493" w:rsidRDefault="00A81ECD" w:rsidP="005C3493">
      <w:pPr>
        <w:pStyle w:val="Default"/>
        <w:ind w:firstLine="540"/>
        <w:jc w:val="both"/>
        <w:rPr>
          <w:sz w:val="28"/>
          <w:szCs w:val="28"/>
        </w:rPr>
      </w:pPr>
      <w:r w:rsidRPr="005C3493">
        <w:rPr>
          <w:sz w:val="28"/>
          <w:szCs w:val="28"/>
          <w:lang w:val="en-US"/>
        </w:rPr>
        <w:t>e</w:t>
      </w:r>
      <w:r w:rsidRPr="005C3493">
        <w:rPr>
          <w:sz w:val="28"/>
          <w:szCs w:val="28"/>
        </w:rPr>
        <w:t>-</w:t>
      </w:r>
      <w:r w:rsidRPr="005C3493">
        <w:rPr>
          <w:sz w:val="28"/>
          <w:szCs w:val="28"/>
          <w:lang w:val="en-US"/>
        </w:rPr>
        <w:t>mail</w:t>
      </w:r>
      <w:r w:rsidRPr="005C3493">
        <w:rPr>
          <w:sz w:val="28"/>
          <w:szCs w:val="28"/>
        </w:rPr>
        <w:t xml:space="preserve">: </w:t>
      </w:r>
      <w:proofErr w:type="spellStart"/>
      <w:r w:rsidRPr="005C3493">
        <w:rPr>
          <w:sz w:val="28"/>
          <w:szCs w:val="28"/>
          <w:lang w:val="en-US"/>
        </w:rPr>
        <w:t>admrpelan</w:t>
      </w:r>
      <w:proofErr w:type="spellEnd"/>
      <w:r w:rsidRPr="005C3493">
        <w:rPr>
          <w:sz w:val="28"/>
          <w:szCs w:val="28"/>
        </w:rPr>
        <w:t>@</w:t>
      </w:r>
      <w:proofErr w:type="spellStart"/>
      <w:r w:rsidRPr="005C3493">
        <w:rPr>
          <w:sz w:val="28"/>
          <w:szCs w:val="28"/>
          <w:lang w:val="en-US"/>
        </w:rPr>
        <w:t>yandex</w:t>
      </w:r>
      <w:proofErr w:type="spellEnd"/>
      <w:r w:rsidRPr="005C3493">
        <w:rPr>
          <w:sz w:val="28"/>
          <w:szCs w:val="28"/>
        </w:rPr>
        <w:t>.</w:t>
      </w:r>
      <w:proofErr w:type="spellStart"/>
      <w:r w:rsidRPr="005C3493">
        <w:rPr>
          <w:sz w:val="28"/>
          <w:szCs w:val="28"/>
          <w:lang w:val="en-US"/>
        </w:rPr>
        <w:t>ru</w:t>
      </w:r>
      <w:proofErr w:type="spellEnd"/>
      <w:r w:rsidRPr="005C3493">
        <w:rPr>
          <w:sz w:val="28"/>
          <w:szCs w:val="28"/>
        </w:rPr>
        <w:t xml:space="preserve"> </w:t>
      </w:r>
    </w:p>
    <w:p w:rsidR="00A81ECD" w:rsidRPr="005C3493" w:rsidRDefault="00A81ECD" w:rsidP="005C3493">
      <w:pPr>
        <w:pStyle w:val="Default"/>
        <w:ind w:firstLine="540"/>
        <w:jc w:val="both"/>
        <w:rPr>
          <w:sz w:val="28"/>
          <w:szCs w:val="28"/>
        </w:rPr>
      </w:pPr>
      <w:r w:rsidRPr="005C3493">
        <w:rPr>
          <w:sz w:val="28"/>
          <w:szCs w:val="28"/>
        </w:rPr>
        <w:t xml:space="preserve">График работы: </w:t>
      </w:r>
    </w:p>
    <w:p w:rsidR="00A81ECD" w:rsidRPr="005C3493" w:rsidRDefault="00A81ECD" w:rsidP="005C34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 xml:space="preserve">Прием заявителей ведущим специалистом производится в соответствии с графиком работы (кроме праздничных дней).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116"/>
      </w:tblGrid>
      <w:tr w:rsidR="00A81ECD" w:rsidRPr="005C3493" w:rsidTr="006865FC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      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A81ECD" w:rsidRPr="005C3493" w:rsidTr="006865FC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с 08.00 до 12.00, с 13.00 до 17.00              </w:t>
            </w:r>
          </w:p>
        </w:tc>
      </w:tr>
      <w:tr w:rsidR="00A81ECD" w:rsidRPr="005C3493" w:rsidTr="006865FC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   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>с 08.00 до 12.00, с 13.00 до 17.00</w:t>
            </w:r>
          </w:p>
        </w:tc>
      </w:tr>
      <w:tr w:rsidR="00A81ECD" w:rsidRPr="005C3493" w:rsidTr="006865FC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         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>с 08.00 до 12.00, с 13.00 до 17.00</w:t>
            </w:r>
          </w:p>
        </w:tc>
      </w:tr>
      <w:tr w:rsidR="00A81ECD" w:rsidRPr="005C3493" w:rsidTr="006865FC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               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>с 08.00 до 12.00, с 13.00 до 17.00</w:t>
            </w:r>
          </w:p>
        </w:tc>
      </w:tr>
      <w:tr w:rsidR="00A81ECD" w:rsidRPr="005C3493" w:rsidTr="006865FC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 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с 08.00 до 12.00, с 13.00 до 17.00             </w:t>
            </w:r>
          </w:p>
        </w:tc>
      </w:tr>
      <w:tr w:rsidR="00A81ECD" w:rsidRPr="005C3493" w:rsidTr="006865FC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Суббота                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            </w:t>
            </w:r>
          </w:p>
        </w:tc>
      </w:tr>
      <w:tr w:rsidR="00A81ECD" w:rsidRPr="005C3493" w:rsidTr="006865FC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 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CD" w:rsidRPr="005C3493" w:rsidRDefault="00A81ECD" w:rsidP="005C349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93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            </w:t>
            </w:r>
          </w:p>
        </w:tc>
      </w:tr>
    </w:tbl>
    <w:p w:rsidR="00A81ECD" w:rsidRPr="005C3493" w:rsidRDefault="00A81ECD" w:rsidP="005C34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>адрес многофункционального центра (далее – МФЦ):</w:t>
      </w:r>
    </w:p>
    <w:p w:rsidR="00A81ECD" w:rsidRPr="005C3493" w:rsidRDefault="00A81ECD" w:rsidP="005C34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>Волгоградская область, р.п. Елань, ул. Ленинская, 68</w:t>
      </w:r>
    </w:p>
    <w:p w:rsidR="00A81ECD" w:rsidRPr="005C3493" w:rsidRDefault="00A81ECD" w:rsidP="005C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A81ECD" w:rsidRPr="005C3493" w:rsidRDefault="005C3493" w:rsidP="005C34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>1.3.2.</w:t>
      </w:r>
      <w:r w:rsidR="00A81ECD" w:rsidRPr="005C3493">
        <w:rPr>
          <w:rFonts w:ascii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A81ECD" w:rsidRPr="005C3493" w:rsidRDefault="00C677FA" w:rsidP="005C34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Администрации</w:t>
      </w:r>
      <w:r w:rsidR="00A81ECD" w:rsidRPr="005C3493">
        <w:rPr>
          <w:rFonts w:ascii="Times New Roman" w:hAnsi="Times New Roman" w:cs="Times New Roman"/>
          <w:sz w:val="28"/>
          <w:szCs w:val="28"/>
        </w:rPr>
        <w:t xml:space="preserve"> Еланского городского поселения (информационные стенды, устное информирование по телефону, а также на личном приеме муниципальными служащими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1ECD" w:rsidRPr="005C3493">
        <w:rPr>
          <w:rFonts w:ascii="Times New Roman" w:hAnsi="Times New Roman" w:cs="Times New Roman"/>
          <w:sz w:val="28"/>
          <w:szCs w:val="28"/>
        </w:rPr>
        <w:t xml:space="preserve"> Еланского городского поселения;</w:t>
      </w:r>
    </w:p>
    <w:p w:rsidR="00A81ECD" w:rsidRPr="005C3493" w:rsidRDefault="00A81ECD" w:rsidP="005C34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A81ECD" w:rsidRPr="005C3493" w:rsidRDefault="00A81ECD" w:rsidP="005C34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3493"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Еланского городского поселения (http://adm-elan.ru), на официальном портале Губернатора и Администрации Волгоградской области (</w:t>
      </w:r>
      <w:r w:rsidRPr="005C34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3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3493">
        <w:rPr>
          <w:rFonts w:ascii="Times New Roman" w:hAnsi="Times New Roman" w:cs="Times New Roman"/>
          <w:sz w:val="28"/>
          <w:szCs w:val="28"/>
          <w:lang w:val="en-US"/>
        </w:rPr>
        <w:t>volg</w:t>
      </w:r>
      <w:proofErr w:type="spellEnd"/>
      <w:r w:rsidRPr="005C3493">
        <w:rPr>
          <w:rFonts w:ascii="Times New Roman" w:hAnsi="Times New Roman" w:cs="Times New Roman"/>
          <w:sz w:val="28"/>
          <w:szCs w:val="28"/>
        </w:rPr>
        <w:t>о</w:t>
      </w:r>
      <w:r w:rsidRPr="005C3493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5C3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34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3493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</w:t>
      </w:r>
      <w:hyperlink r:id="rId7" w:history="1">
        <w:r w:rsidRPr="005C34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34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34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5C34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34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C3493">
        <w:rPr>
          <w:rFonts w:ascii="Times New Roman" w:hAnsi="Times New Roman" w:cs="Times New Roman"/>
          <w:sz w:val="28"/>
          <w:szCs w:val="28"/>
        </w:rPr>
        <w:t>).</w:t>
      </w:r>
    </w:p>
    <w:p w:rsidR="00687605" w:rsidRPr="00F96E8B" w:rsidRDefault="00687605" w:rsidP="00F96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B1" w:rsidRPr="00A06300" w:rsidRDefault="001F1EB1" w:rsidP="00347E0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630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47E00" w:rsidRPr="00A06300" w:rsidRDefault="00347E00" w:rsidP="00D026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26CF" w:rsidRPr="00A06300" w:rsidRDefault="00D026CF" w:rsidP="001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D026CF" w:rsidRPr="00A06300" w:rsidRDefault="00D026CF" w:rsidP="001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предоставление которой регулируется административным регламентом - «Признание садового дома жилым домом и жилого дома садовым домом». </w:t>
      </w:r>
    </w:p>
    <w:p w:rsidR="00D026CF" w:rsidRPr="00A06300" w:rsidRDefault="00D026CF" w:rsidP="001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235323" w:rsidRPr="00A06300" w:rsidRDefault="00D026CF" w:rsidP="001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235323" w:rsidRPr="00A06300">
        <w:rPr>
          <w:rFonts w:ascii="Times New Roman" w:hAnsi="Times New Roman" w:cs="Times New Roman"/>
          <w:sz w:val="28"/>
          <w:szCs w:val="28"/>
        </w:rPr>
        <w:t>Администрацией Еланского городского поселения.</w:t>
      </w:r>
    </w:p>
    <w:p w:rsidR="005302CB" w:rsidRPr="00495AF0" w:rsidRDefault="00D026CF" w:rsidP="001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AF0">
        <w:rPr>
          <w:rFonts w:ascii="Times New Roman" w:hAnsi="Times New Roman" w:cs="Times New Roman"/>
          <w:sz w:val="28"/>
          <w:szCs w:val="28"/>
        </w:rPr>
        <w:t xml:space="preserve">Соисполнителем, осуществляющим подготовку материалов, для предоставления муниципальной услуги, является </w:t>
      </w:r>
      <w:r w:rsidR="00495AF0" w:rsidRPr="00495AF0">
        <w:rPr>
          <w:rFonts w:ascii="Times New Roman" w:hAnsi="Times New Roman" w:cs="Times New Roman"/>
          <w:sz w:val="28"/>
          <w:szCs w:val="28"/>
        </w:rPr>
        <w:t>К</w:t>
      </w:r>
      <w:r w:rsidRPr="00495AF0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495AF0" w:rsidRPr="00495AF0">
        <w:rPr>
          <w:rFonts w:ascii="Times New Roman" w:hAnsi="Times New Roman" w:cs="Times New Roman"/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аварийным, подлежащим сносу и реконструкции</w:t>
      </w:r>
      <w:r w:rsidRPr="00495AF0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</w:p>
    <w:p w:rsidR="005302CB" w:rsidRPr="00A06300" w:rsidRDefault="005302CB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C278AD" w:rsidRPr="00A06300" w:rsidRDefault="005302CB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C278AD" w:rsidRPr="00A06300" w:rsidRDefault="005302CB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о признании садового дома жилым домом (далее - постановление о предоставлении муниципальной услуги); </w:t>
      </w:r>
    </w:p>
    <w:p w:rsidR="00C278AD" w:rsidRPr="00A06300" w:rsidRDefault="005302CB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- постановление Администрации о признании жилого дома садовым домом (далее - постановление о предоставлении муниципальной услуги);</w:t>
      </w:r>
    </w:p>
    <w:p w:rsidR="00C278AD" w:rsidRPr="00A06300" w:rsidRDefault="005302CB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об отказе в признании садового дома </w:t>
      </w:r>
      <w:r w:rsidRPr="00A06300">
        <w:rPr>
          <w:rFonts w:ascii="Times New Roman" w:hAnsi="Times New Roman" w:cs="Times New Roman"/>
          <w:sz w:val="28"/>
          <w:szCs w:val="28"/>
        </w:rPr>
        <w:lastRenderedPageBreak/>
        <w:t>жилым домом (далее - постановление об отказе в предоставлении муниципальной услуги).</w:t>
      </w:r>
    </w:p>
    <w:p w:rsidR="00C278AD" w:rsidRPr="00A06300" w:rsidRDefault="005302CB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об отказе в признании жилого дома садовым домом (далее - постановление об отказе в предоставлении муниципальной услуги). </w:t>
      </w:r>
    </w:p>
    <w:p w:rsidR="00C278AD" w:rsidRPr="00A06300" w:rsidRDefault="005302CB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 Срок предоставления муниципальной услуги составляет не более 45 календарных дней</w:t>
      </w:r>
      <w:r w:rsidR="00C278AD" w:rsidRPr="00A06300">
        <w:rPr>
          <w:rFonts w:ascii="Times New Roman" w:hAnsi="Times New Roman" w:cs="Times New Roman"/>
          <w:sz w:val="28"/>
          <w:szCs w:val="28"/>
        </w:rPr>
        <w:t>.</w:t>
      </w:r>
    </w:p>
    <w:p w:rsidR="00C278AD" w:rsidRPr="00A06300" w:rsidRDefault="00C278AD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услуги.</w:t>
      </w:r>
    </w:p>
    <w:p w:rsidR="001F1EB1" w:rsidRPr="00A06300" w:rsidRDefault="001F1EB1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1F1EB1" w:rsidRPr="00A06300" w:rsidRDefault="001F1EB1" w:rsidP="001F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940ADE" w:rsidRPr="00A06300" w:rsidRDefault="00940ADE" w:rsidP="0094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Жилищный кодекс РФ</w:t>
      </w:r>
    </w:p>
    <w:p w:rsidR="00940ADE" w:rsidRPr="00A06300" w:rsidRDefault="00940ADE" w:rsidP="0094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40ADE" w:rsidRPr="00A06300" w:rsidRDefault="00940ADE" w:rsidP="00940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B22091" w:rsidRPr="00A06300" w:rsidRDefault="00B22091" w:rsidP="005C5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B22091" w:rsidRPr="00A06300" w:rsidRDefault="00B22091" w:rsidP="00B22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5F719C" w:rsidRPr="00A06300" w:rsidRDefault="005F719C" w:rsidP="005F7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F719C" w:rsidRPr="00A06300" w:rsidRDefault="005F719C" w:rsidP="005C5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5F719C" w:rsidRPr="00A06300" w:rsidRDefault="005F719C" w:rsidP="005F7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A063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06300">
        <w:rPr>
          <w:rFonts w:ascii="Times New Roman" w:hAnsi="Times New Roman" w:cs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C546D" w:rsidRPr="00A06300" w:rsidRDefault="004A0764" w:rsidP="005C5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Федеральный закон от 29 июля 2017 года № 217-ФЗ </w:t>
      </w:r>
      <w:r w:rsidR="000C6449" w:rsidRPr="00A06300">
        <w:rPr>
          <w:rFonts w:ascii="Times New Roman" w:hAnsi="Times New Roman" w:cs="Times New Roman"/>
          <w:spacing w:val="4"/>
          <w:sz w:val="28"/>
          <w:szCs w:val="28"/>
          <w:shd w:val="clear" w:color="auto" w:fill="FFFFFF" w:themeFill="background1"/>
        </w:rPr>
        <w:t>Федеральный закон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A06300">
        <w:rPr>
          <w:rFonts w:ascii="Times New Roman" w:hAnsi="Times New Roman" w:cs="Times New Roman"/>
          <w:sz w:val="28"/>
          <w:szCs w:val="28"/>
        </w:rPr>
        <w:t xml:space="preserve"> </w:t>
      </w:r>
      <w:r w:rsidR="005C546D" w:rsidRPr="00A06300">
        <w:rPr>
          <w:rFonts w:ascii="Times New Roman" w:hAnsi="Times New Roman" w:cs="Times New Roman"/>
          <w:sz w:val="28"/>
          <w:szCs w:val="28"/>
        </w:rPr>
        <w:lastRenderedPageBreak/>
        <w:t xml:space="preserve">(«Собрание законодательства Российской Федерации", </w:t>
      </w:r>
      <w:r w:rsidR="009175A9" w:rsidRPr="00A06300">
        <w:rPr>
          <w:rFonts w:ascii="Times New Roman" w:hAnsi="Times New Roman" w:cs="Times New Roman"/>
          <w:sz w:val="28"/>
          <w:szCs w:val="28"/>
        </w:rPr>
        <w:t>№ 31 от 31.07.2017 (части</w:t>
      </w:r>
      <w:r w:rsidR="009175A9" w:rsidRPr="00A063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75A9" w:rsidRPr="00A06300">
        <w:rPr>
          <w:rFonts w:ascii="Times New Roman" w:hAnsi="Times New Roman" w:cs="Times New Roman"/>
          <w:sz w:val="28"/>
          <w:szCs w:val="28"/>
        </w:rPr>
        <w:t>-</w:t>
      </w:r>
      <w:r w:rsidR="009175A9" w:rsidRPr="00A063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75A9" w:rsidRPr="00A06300">
        <w:rPr>
          <w:rFonts w:ascii="Times New Roman" w:hAnsi="Times New Roman" w:cs="Times New Roman"/>
          <w:sz w:val="28"/>
          <w:szCs w:val="28"/>
        </w:rPr>
        <w:t>) все разделы ст. 4766</w:t>
      </w:r>
      <w:r w:rsidR="005C546D" w:rsidRPr="00A06300">
        <w:rPr>
          <w:rFonts w:ascii="Times New Roman" w:hAnsi="Times New Roman" w:cs="Times New Roman"/>
          <w:sz w:val="28"/>
          <w:szCs w:val="28"/>
        </w:rPr>
        <w:t xml:space="preserve"> "Российская газета", № </w:t>
      </w:r>
      <w:r w:rsidR="00147954" w:rsidRPr="00A06300">
        <w:rPr>
          <w:rFonts w:ascii="Times New Roman" w:hAnsi="Times New Roman" w:cs="Times New Roman"/>
          <w:sz w:val="28"/>
          <w:szCs w:val="28"/>
        </w:rPr>
        <w:t>169 (7335)</w:t>
      </w:r>
      <w:r w:rsidR="005C546D" w:rsidRPr="00A06300">
        <w:rPr>
          <w:rFonts w:ascii="Times New Roman" w:hAnsi="Times New Roman" w:cs="Times New Roman"/>
          <w:sz w:val="28"/>
          <w:szCs w:val="28"/>
        </w:rPr>
        <w:t xml:space="preserve">, </w:t>
      </w:r>
      <w:r w:rsidR="00147954" w:rsidRPr="00A06300">
        <w:rPr>
          <w:rFonts w:ascii="Times New Roman" w:hAnsi="Times New Roman" w:cs="Times New Roman"/>
          <w:sz w:val="28"/>
          <w:szCs w:val="28"/>
        </w:rPr>
        <w:t>02.08.2017</w:t>
      </w:r>
      <w:r w:rsidR="005C546D" w:rsidRPr="00A06300">
        <w:rPr>
          <w:rFonts w:ascii="Times New Roman" w:hAnsi="Times New Roman" w:cs="Times New Roman"/>
          <w:sz w:val="28"/>
          <w:szCs w:val="28"/>
        </w:rPr>
        <w:t>),</w:t>
      </w:r>
    </w:p>
    <w:p w:rsidR="006D2D73" w:rsidRPr="00A06300" w:rsidRDefault="008462ED" w:rsidP="001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6D2D73" w:rsidRPr="00A06300">
        <w:rPr>
          <w:rFonts w:ascii="Times New Roman" w:hAnsi="Times New Roman" w:cs="Times New Roman"/>
          <w:sz w:val="28"/>
          <w:szCs w:val="28"/>
        </w:rPr>
        <w:t xml:space="preserve"> </w:t>
      </w:r>
      <w:r w:rsidR="00D44958" w:rsidRPr="00A06300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Федерации", 2006, № 6, ст. 707; 2007 № 32, ст. 4152; 2013 № 15, ст.1796; 2015  13 ст. 1949,1950; 2016 № 30 ст. 4914; ; № 32 ст. 5123; 2018 № 10 ст. 1514; "Российская газета", № 3994, 10.02.2006),</w:t>
      </w:r>
    </w:p>
    <w:p w:rsidR="001F1EB1" w:rsidRPr="00A06300" w:rsidRDefault="001F1EB1" w:rsidP="001F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1F1EB1" w:rsidRPr="00A06300" w:rsidRDefault="001F1EB1" w:rsidP="001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1F1EB1" w:rsidRPr="00A06300" w:rsidRDefault="001F1EB1" w:rsidP="001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№ 200, 31.08.2012, "Собрание законодательства РФ", 03.09.2012, № 36, ст. 4903);</w:t>
      </w:r>
    </w:p>
    <w:p w:rsidR="001F1EB1" w:rsidRPr="00A06300" w:rsidRDefault="001F1EB1" w:rsidP="001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</w:t>
      </w:r>
      <w:r w:rsidR="00ED470F" w:rsidRPr="00A06300">
        <w:rPr>
          <w:rFonts w:ascii="Times New Roman" w:hAnsi="Times New Roman" w:cs="Times New Roman"/>
          <w:sz w:val="28"/>
          <w:szCs w:val="28"/>
        </w:rPr>
        <w:t xml:space="preserve"> </w:t>
      </w:r>
      <w:r w:rsidRPr="00A06300">
        <w:rPr>
          <w:rFonts w:ascii="Times New Roman" w:hAnsi="Times New Roman" w:cs="Times New Roman"/>
          <w:sz w:val="28"/>
          <w:szCs w:val="28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1F1EB1" w:rsidRPr="00A06300" w:rsidRDefault="001F1EB1" w:rsidP="001F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A06300">
        <w:rPr>
          <w:rFonts w:ascii="Times New Roman" w:hAnsi="Times New Roman" w:cs="Times New Roman"/>
          <w:iCs/>
          <w:sz w:val="28"/>
          <w:szCs w:val="28"/>
        </w:rPr>
        <w:t>Еланского городского поселения Еланского муниципального района Волгоградской области;</w:t>
      </w:r>
    </w:p>
    <w:p w:rsidR="00687605" w:rsidRPr="00495AF0" w:rsidRDefault="008462ED" w:rsidP="00F96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4"/>
      <w:bookmarkEnd w:id="1"/>
      <w:r w:rsidRPr="00495AF0">
        <w:rPr>
          <w:rFonts w:ascii="Times New Roman" w:hAnsi="Times New Roman" w:cs="Times New Roman"/>
          <w:sz w:val="28"/>
          <w:szCs w:val="28"/>
        </w:rPr>
        <w:t>Постановление главы Еланского городского поселения Е</w:t>
      </w:r>
      <w:r w:rsidR="003941D7" w:rsidRPr="00495AF0">
        <w:rPr>
          <w:rFonts w:ascii="Times New Roman" w:hAnsi="Times New Roman" w:cs="Times New Roman"/>
          <w:sz w:val="28"/>
          <w:szCs w:val="28"/>
        </w:rPr>
        <w:t>л</w:t>
      </w:r>
      <w:r w:rsidRPr="00495AF0">
        <w:rPr>
          <w:rFonts w:ascii="Times New Roman" w:hAnsi="Times New Roman" w:cs="Times New Roman"/>
          <w:sz w:val="28"/>
          <w:szCs w:val="28"/>
        </w:rPr>
        <w:t xml:space="preserve">анского муниципального района Волгоградской области от </w:t>
      </w:r>
      <w:r w:rsidR="00D63411" w:rsidRPr="00495AF0">
        <w:rPr>
          <w:rFonts w:ascii="Times New Roman" w:hAnsi="Times New Roman" w:cs="Times New Roman"/>
          <w:sz w:val="28"/>
          <w:szCs w:val="28"/>
        </w:rPr>
        <w:t>16.01.2018 года № 16</w:t>
      </w:r>
      <w:r w:rsidRPr="00495AF0">
        <w:rPr>
          <w:rFonts w:ascii="Times New Roman" w:hAnsi="Times New Roman" w:cs="Times New Roman"/>
          <w:sz w:val="28"/>
          <w:szCs w:val="28"/>
        </w:rPr>
        <w:t xml:space="preserve"> «О создании комиссии по </w:t>
      </w:r>
      <w:r w:rsidR="00D63411" w:rsidRPr="00495AF0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 и многокварти</w:t>
      </w:r>
      <w:r w:rsidR="003941D7" w:rsidRPr="00495AF0">
        <w:rPr>
          <w:rFonts w:ascii="Times New Roman" w:hAnsi="Times New Roman" w:cs="Times New Roman"/>
          <w:sz w:val="28"/>
          <w:szCs w:val="28"/>
        </w:rPr>
        <w:t>р</w:t>
      </w:r>
      <w:r w:rsidR="00D63411" w:rsidRPr="00495AF0">
        <w:rPr>
          <w:rFonts w:ascii="Times New Roman" w:hAnsi="Times New Roman" w:cs="Times New Roman"/>
          <w:sz w:val="28"/>
          <w:szCs w:val="28"/>
        </w:rPr>
        <w:t>ного дома аварийным, подлежащим сносу и реконст</w:t>
      </w:r>
      <w:r w:rsidR="003941D7" w:rsidRPr="00495AF0">
        <w:rPr>
          <w:rFonts w:ascii="Times New Roman" w:hAnsi="Times New Roman" w:cs="Times New Roman"/>
          <w:sz w:val="28"/>
          <w:szCs w:val="28"/>
        </w:rPr>
        <w:t>р</w:t>
      </w:r>
      <w:r w:rsidR="00D63411" w:rsidRPr="00495AF0">
        <w:rPr>
          <w:rFonts w:ascii="Times New Roman" w:hAnsi="Times New Roman" w:cs="Times New Roman"/>
          <w:sz w:val="28"/>
          <w:szCs w:val="28"/>
        </w:rPr>
        <w:t>укции</w:t>
      </w:r>
      <w:r w:rsidRPr="00495AF0">
        <w:rPr>
          <w:rFonts w:ascii="Times New Roman" w:hAnsi="Times New Roman" w:cs="Times New Roman"/>
          <w:sz w:val="28"/>
          <w:szCs w:val="28"/>
        </w:rPr>
        <w:t>»;</w:t>
      </w:r>
    </w:p>
    <w:p w:rsidR="003941D7" w:rsidRPr="00495AF0" w:rsidRDefault="003941D7" w:rsidP="003941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F0">
        <w:rPr>
          <w:rFonts w:ascii="Times New Roman" w:hAnsi="Times New Roman" w:cs="Times New Roman"/>
          <w:sz w:val="28"/>
          <w:szCs w:val="28"/>
        </w:rPr>
        <w:t>Постановление главы Еланского городского поселения Еланского муниципального района Волгоградской области от 25 марта 2019 года № 64 « о внесении изменений в постановление</w:t>
      </w:r>
      <w:r w:rsidR="00495AF0" w:rsidRPr="00495AF0">
        <w:rPr>
          <w:rFonts w:ascii="Times New Roman" w:hAnsi="Times New Roman" w:cs="Times New Roman"/>
          <w:sz w:val="28"/>
          <w:szCs w:val="28"/>
        </w:rPr>
        <w:t xml:space="preserve"> главы Еланского городского поселения Еланского муниципального района Волгоградской области от 16.01.2018 года № 16 «О создании комиссии по признанию помещения жилым помещением, жилого помещения непригодным для проживания и многоквартирного дома аварийным, подлежащим сносу и реконструкции»</w:t>
      </w:r>
      <w:r w:rsidRPr="00495AF0">
        <w:rPr>
          <w:rFonts w:ascii="Times New Roman" w:hAnsi="Times New Roman" w:cs="Times New Roman"/>
          <w:sz w:val="28"/>
          <w:szCs w:val="28"/>
        </w:rPr>
        <w:t>;</w:t>
      </w:r>
    </w:p>
    <w:p w:rsidR="00D62F0B" w:rsidRPr="00A06300" w:rsidRDefault="00D62F0B" w:rsidP="00F96E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lastRenderedPageBreak/>
        <w:t xml:space="preserve">2.6. Исчерпывающий перечень документов, необходимых для предоставления муниципальной услуги, подлежащих представлению Заявителем. </w:t>
      </w:r>
    </w:p>
    <w:p w:rsidR="00303E9E" w:rsidRPr="00A06300" w:rsidRDefault="00D62F0B" w:rsidP="00F96E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предоставляются: </w:t>
      </w:r>
    </w:p>
    <w:p w:rsidR="00303E9E" w:rsidRPr="00A06300" w:rsidRDefault="00D62F0B" w:rsidP="00F96E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300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</w:t>
      </w:r>
      <w:r w:rsidR="00303E9E" w:rsidRPr="00A06300">
        <w:rPr>
          <w:rFonts w:ascii="Times New Roman" w:hAnsi="Times New Roman" w:cs="Times New Roman"/>
          <w:sz w:val="28"/>
          <w:szCs w:val="28"/>
        </w:rPr>
        <w:t xml:space="preserve">, </w:t>
      </w:r>
      <w:r w:rsidR="00303E9E" w:rsidRPr="00A0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417C75" w:rsidRPr="00A0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03E9E" w:rsidRPr="00A0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</w:t>
      </w:r>
      <w:r w:rsidR="00417C75" w:rsidRPr="00A0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03E9E" w:rsidRPr="00A0630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303E9E" w:rsidRPr="00A06300">
        <w:rPr>
          <w:rFonts w:ascii="Times New Roman" w:hAnsi="Times New Roman" w:cs="Times New Roman"/>
          <w:sz w:val="28"/>
          <w:szCs w:val="28"/>
        </w:rPr>
        <w:t xml:space="preserve"> </w:t>
      </w:r>
      <w:r w:rsidRPr="00A0630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11439">
        <w:rPr>
          <w:rFonts w:ascii="Times New Roman" w:hAnsi="Times New Roman" w:cs="Times New Roman"/>
          <w:sz w:val="28"/>
          <w:szCs w:val="28"/>
        </w:rPr>
        <w:t>1</w:t>
      </w:r>
      <w:r w:rsidRPr="00A063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 </w:t>
      </w:r>
    </w:p>
    <w:p w:rsidR="00205FDE" w:rsidRPr="00A06300" w:rsidRDefault="00D62F0B" w:rsidP="00205F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б)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</w:t>
      </w:r>
      <w:r w:rsidR="00205FDE" w:rsidRPr="00A0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A06300" w:rsidRPr="00A3174A" w:rsidRDefault="00D62F0B" w:rsidP="00A317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00">
        <w:rPr>
          <w:rFonts w:ascii="Times New Roman" w:hAnsi="Times New Roman" w:cs="Times New Roman"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</w:t>
      </w:r>
      <w:r w:rsidR="00A06300" w:rsidRPr="00A0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="00A06300" w:rsidRPr="00A0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A06300" w:rsidRPr="00A0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области инженерных изысканий (в случае признания садового </w:t>
      </w:r>
      <w:r w:rsidR="00A06300" w:rsidRPr="00A31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жилым домом);</w:t>
      </w:r>
    </w:p>
    <w:p w:rsidR="00A06300" w:rsidRPr="00A3174A" w:rsidRDefault="00D62F0B" w:rsidP="00A317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4A">
        <w:rPr>
          <w:rFonts w:ascii="Times New Roman" w:hAnsi="Times New Roman" w:cs="Times New Roman"/>
          <w:sz w:val="28"/>
          <w:szCs w:val="28"/>
        </w:rPr>
        <w:t xml:space="preserve">г) </w:t>
      </w:r>
      <w:r w:rsidR="00A06300" w:rsidRPr="00A3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DC7E35" w:rsidRPr="00DC7E35" w:rsidRDefault="00DC7E35" w:rsidP="00DC7E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E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C7E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C7E35" w:rsidRPr="00DC7E35" w:rsidRDefault="00DC7E35" w:rsidP="00DC7E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47788" w:rsidRPr="00A3174A" w:rsidRDefault="00247788" w:rsidP="00A317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174A">
        <w:rPr>
          <w:rFonts w:ascii="Times New Roman" w:hAnsi="Times New Roman" w:cs="Times New Roman"/>
          <w:sz w:val="28"/>
          <w:szCs w:val="28"/>
        </w:rPr>
        <w:t>2.7. Запрет требовать от Заявителя.</w:t>
      </w:r>
    </w:p>
    <w:p w:rsidR="00247788" w:rsidRPr="00A3174A" w:rsidRDefault="00247788" w:rsidP="00A317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174A">
        <w:rPr>
          <w:rFonts w:ascii="Times New Roman" w:hAnsi="Times New Roman" w:cs="Times New Roman"/>
          <w:sz w:val="28"/>
          <w:szCs w:val="28"/>
        </w:rPr>
        <w:t xml:space="preserve">Требовать документы и информацию, не предусмотренные пунктом 2.6 административного регламента, не допускается. Администрация и </w:t>
      </w:r>
      <w:r w:rsidR="00495AF0">
        <w:rPr>
          <w:rFonts w:ascii="Times New Roman" w:hAnsi="Times New Roman" w:cs="Times New Roman"/>
          <w:sz w:val="28"/>
          <w:szCs w:val="28"/>
        </w:rPr>
        <w:t>К</w:t>
      </w:r>
      <w:r w:rsidRPr="00A3174A">
        <w:rPr>
          <w:rFonts w:ascii="Times New Roman" w:hAnsi="Times New Roman" w:cs="Times New Roman"/>
          <w:sz w:val="28"/>
          <w:szCs w:val="28"/>
        </w:rPr>
        <w:t xml:space="preserve">омиссия не вправе требовать от заявителя предоставление документов и информации, которые находятся в распоряжении государственных органов, иных органов </w:t>
      </w:r>
      <w:r w:rsidRPr="00A3174A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соответствии с действующим законодательством Российской Федерации. </w:t>
      </w:r>
    </w:p>
    <w:p w:rsidR="00247788" w:rsidRPr="00A3174A" w:rsidRDefault="00247788" w:rsidP="00A317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4A">
        <w:rPr>
          <w:rFonts w:ascii="Times New Roman" w:hAnsi="Times New Roman" w:cs="Times New Roman"/>
          <w:sz w:val="28"/>
          <w:szCs w:val="28"/>
        </w:rPr>
        <w:t xml:space="preserve">2.8. </w:t>
      </w:r>
      <w:r w:rsidRPr="00A31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247788" w:rsidRPr="00A3174A" w:rsidRDefault="00247788" w:rsidP="00A317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выдается расписка в получении от заявителя документов, с указанием их перечня и даты получения Администрацией.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347C6A" w:rsidRPr="00A3174A" w:rsidRDefault="00347C6A" w:rsidP="00A317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174A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услуги: </w:t>
      </w:r>
    </w:p>
    <w:p w:rsidR="00347C6A" w:rsidRPr="00A3174A" w:rsidRDefault="00347C6A" w:rsidP="00A317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174A">
        <w:rPr>
          <w:rFonts w:ascii="Times New Roman" w:hAnsi="Times New Roman" w:cs="Times New Roman"/>
          <w:sz w:val="28"/>
          <w:szCs w:val="28"/>
        </w:rPr>
        <w:t xml:space="preserve">2.9.1. Представление не в полном объеме документов, предусмотренных в пунктом 2.6 административного регламента. </w:t>
      </w:r>
    </w:p>
    <w:p w:rsidR="00A3174A" w:rsidRPr="00A3174A" w:rsidRDefault="00347C6A" w:rsidP="00A317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174A">
        <w:rPr>
          <w:rFonts w:ascii="Times New Roman" w:hAnsi="Times New Roman" w:cs="Times New Roman"/>
          <w:sz w:val="28"/>
          <w:szCs w:val="28"/>
        </w:rPr>
        <w:t xml:space="preserve">2.9.2. Документы, необходимые для предоставления муниципальной услуги, предоставлены с серьезными повреждениями, не позволяющими однозначно истолковать их содержание. </w:t>
      </w:r>
    </w:p>
    <w:p w:rsidR="00A3174A" w:rsidRPr="00A3174A" w:rsidRDefault="00347C6A" w:rsidP="00A317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174A">
        <w:rPr>
          <w:rFonts w:ascii="Times New Roman" w:hAnsi="Times New Roman" w:cs="Times New Roman"/>
          <w:sz w:val="28"/>
          <w:szCs w:val="28"/>
        </w:rPr>
        <w:t>2.9.3. Заявление предоставлено лицом, не указанным в заявлении (не заявителем или не представителем заявителя), либо лицо, предоставившее заявление, не предъявило документ, удостоверяющий личность.</w:t>
      </w:r>
    </w:p>
    <w:p w:rsidR="00B24239" w:rsidRPr="006F5BC7" w:rsidRDefault="00B24239" w:rsidP="00B242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Административном регламенте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45 календарных дней со дня подачи заявления.</w:t>
      </w:r>
    </w:p>
    <w:p w:rsidR="00B24239" w:rsidRPr="004C0948" w:rsidRDefault="00B24239" w:rsidP="00B242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p521" w:history="1">
        <w:r w:rsidRPr="004C09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F401C5" w:rsidRPr="004C09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4C09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A3174A" w:rsidRPr="003F217A" w:rsidRDefault="00A3174A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муниципальной услуги: </w:t>
      </w:r>
    </w:p>
    <w:p w:rsidR="007671FD" w:rsidRPr="003F217A" w:rsidRDefault="00A3174A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муниципальной услуги: - непредставление заявителем документов, предусмотренных подпунктами «а» и (или) «в» пункта 2.6 административного регламента, с учетом пункта 2.8 административного регламента; </w:t>
      </w:r>
    </w:p>
    <w:p w:rsidR="007671FD" w:rsidRPr="003F217A" w:rsidRDefault="00A3174A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 xml:space="preserve">- поступление в Администрацию сведений, содержащихся в Едином государственном реестре недвижимости, о зарегистрированном праве </w:t>
      </w:r>
      <w:r w:rsidRPr="003F217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на садовый дом или жилой дом лица, не являющегося заявителем; </w:t>
      </w:r>
    </w:p>
    <w:p w:rsidR="007671FD" w:rsidRPr="003F217A" w:rsidRDefault="00A3174A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 xml:space="preserve">-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2.6 административного регламента, или нотариально заверенная копия такого документа не были представлены заявителем. </w:t>
      </w:r>
    </w:p>
    <w:p w:rsidR="00A3174A" w:rsidRPr="003F217A" w:rsidRDefault="00A3174A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пунктом 2.6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документа;- непредставление заявителем документа, предусмотренного подпунктом «г» пункта 2.6 административного регламента, в случае если садовый дом или жилой дом обременен правами третьих лиц; 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</w:r>
    </w:p>
    <w:p w:rsidR="00B24239" w:rsidRPr="00B24239" w:rsidRDefault="00B24239" w:rsidP="00B242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4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настоящим Административным регламентом.</w:t>
      </w:r>
    </w:p>
    <w:p w:rsidR="00B24239" w:rsidRPr="0008383B" w:rsidRDefault="00B24239" w:rsidP="00B24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</w:t>
      </w:r>
      <w:r w:rsidRPr="00083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решения и может быть обжаловано заявителем в судебном порядке.</w:t>
      </w:r>
    </w:p>
    <w:p w:rsidR="008A122F" w:rsidRPr="0008383B" w:rsidRDefault="00531966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2"/>
      <w:bookmarkEnd w:id="2"/>
      <w:r w:rsidRPr="0008383B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8A122F" w:rsidRPr="0008383B" w:rsidRDefault="00531966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8A122F" w:rsidRPr="0008383B" w:rsidRDefault="00531966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услуги. Максимальный срок ожидания в очереди при подаче заявления о предоставлении муниципальной услуги не должен превышать 15 минут.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6F5BC7" w:rsidRPr="0008383B" w:rsidRDefault="00531966" w:rsidP="006F5B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3B">
        <w:rPr>
          <w:rFonts w:ascii="Times New Roman" w:hAnsi="Times New Roman" w:cs="Times New Roman"/>
          <w:sz w:val="28"/>
          <w:szCs w:val="28"/>
        </w:rPr>
        <w:lastRenderedPageBreak/>
        <w:t>2.13. Срок и порядок регистрации Заявления о предоставлении муниципальной услуги Срок регистрации заявления о предоставлении муниципальной услуги – день обращения заявителя.</w:t>
      </w:r>
      <w:r w:rsidR="006F5BC7" w:rsidRPr="00083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2A4C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702A4C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Предоставление муниципальной услуги включает в себя следующие административные процедуры:</w:t>
      </w:r>
    </w:p>
    <w:p w:rsidR="00702A4C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и документов на получение муниципальной услуги; </w:t>
      </w:r>
    </w:p>
    <w:p w:rsidR="00702A4C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- 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запросов в органы (организации), участвующие в предоставлении муниципальной услуги; </w:t>
      </w:r>
    </w:p>
    <w:p w:rsidR="00702A4C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- подготовка и согласование проекта постановления о предоставлении (об отказе в предоставлении) муниципальной услуги; </w:t>
      </w:r>
    </w:p>
    <w:p w:rsidR="00FD744A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- подготовка и выдача результата предоставления муниципальной услуги. </w:t>
      </w:r>
    </w:p>
    <w:p w:rsidR="00FD744A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и документов на получение муниципальной услуги. </w:t>
      </w:r>
    </w:p>
    <w:p w:rsidR="00FD744A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является: - личное обращение Заявителя с заявлением в </w:t>
      </w:r>
      <w:r w:rsidR="00FD744A" w:rsidRPr="0008383B">
        <w:rPr>
          <w:rFonts w:ascii="Times New Roman" w:hAnsi="Times New Roman" w:cs="Times New Roman"/>
          <w:sz w:val="28"/>
          <w:szCs w:val="28"/>
        </w:rPr>
        <w:t>Администрацию</w:t>
      </w:r>
      <w:r w:rsidRPr="0008383B">
        <w:rPr>
          <w:rFonts w:ascii="Times New Roman" w:hAnsi="Times New Roman" w:cs="Times New Roman"/>
          <w:sz w:val="28"/>
          <w:szCs w:val="28"/>
        </w:rPr>
        <w:t>;</w:t>
      </w:r>
    </w:p>
    <w:p w:rsidR="00FD744A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 - поступление заявления посредством почтовой или электронной связи, факсом. Заявление, поступившее по электронной почте, распечатывается на бумажном носителе и в дальнейшем работа с ним ведется в установленном для письменного заявления порядке, в случае предоставления в дальнейшем документов, указанных в пункте 2.6 административного регламента при личном обращении в течение одной недели. </w:t>
      </w:r>
    </w:p>
    <w:p w:rsidR="00FD744A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3.2.2. Специалист, ответственный за прием и регистрацию заявления, при личном обращении заявителя: - устанавливает предмет обращения, личность заявителя или его представителя; </w:t>
      </w:r>
    </w:p>
    <w:p w:rsidR="00FD744A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указанных в пункте 2.6. настоящего административного регламента; </w:t>
      </w:r>
    </w:p>
    <w:p w:rsidR="00FD744A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заявления; - производит регистрацию заявления в журнале регистрации заявлений. Максимальный срок выполнения административной процедуры - 1 день. </w:t>
      </w:r>
    </w:p>
    <w:p w:rsidR="000408E2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3.3. 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запросов в органы (организации), участвующие в предоставлении муниципальной услуги. </w:t>
      </w:r>
    </w:p>
    <w:p w:rsidR="000408E2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lastRenderedPageBreak/>
        <w:t xml:space="preserve">3.3.1. Основанием для начала административной процедуры является зарегистрированное заявления, которое поступает на рассмотрение: - </w:t>
      </w:r>
      <w:r w:rsidR="000408E2" w:rsidRPr="0008383B">
        <w:rPr>
          <w:rFonts w:ascii="Times New Roman" w:hAnsi="Times New Roman" w:cs="Times New Roman"/>
          <w:sz w:val="28"/>
          <w:szCs w:val="28"/>
        </w:rPr>
        <w:t>Администрации</w:t>
      </w:r>
      <w:r w:rsidRPr="0008383B">
        <w:rPr>
          <w:rFonts w:ascii="Times New Roman" w:hAnsi="Times New Roman" w:cs="Times New Roman"/>
          <w:sz w:val="28"/>
          <w:szCs w:val="28"/>
        </w:rPr>
        <w:t xml:space="preserve"> (1 день); - Комиссии (30 дней). </w:t>
      </w:r>
    </w:p>
    <w:p w:rsidR="000408E2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>3.3.2. Секретарь Комиссии оповещает членов Комиссии о дате проведения заседания Комиссии.</w:t>
      </w:r>
    </w:p>
    <w:p w:rsidR="00955A39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3.3.3. Комиссия рассматривает поступившее заявление и приложенные документы в течение 30 дней с даты регистрации и принимает одно из решений, указанных в пункте 2.3 административного регламента. </w:t>
      </w:r>
    </w:p>
    <w:p w:rsidR="003F0E9A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3.3.4. Комиссия на основании запросов в рамках взаимодействия получает в том числе в электронной форме: </w:t>
      </w:r>
    </w:p>
    <w:p w:rsidR="00955A39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-сведения из Единого государственного реестра недвижимости о правах на жилое помещение; </w:t>
      </w:r>
    </w:p>
    <w:p w:rsidR="00955A39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3.3.5. Решение Комиссии принимается большинством голосов членов Комиссии и оформляется протоколом заседания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955A39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3.3.6. Максимальный срок выполнения административной процедуры 30 дней. </w:t>
      </w:r>
    </w:p>
    <w:p w:rsidR="00955A39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3.3.7. Результатом выполнения административной процедуры является принятие решения, оформленное протоколом Комиссии. </w:t>
      </w:r>
    </w:p>
    <w:p w:rsidR="00936689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3.4. Подготовка и согласование проекта постановления о предоставлении (об отказе в предоставлении) муниципальной услуги. </w:t>
      </w:r>
    </w:p>
    <w:p w:rsidR="00936689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протокол Комиссии, с учетом которого, специалист </w:t>
      </w:r>
      <w:r w:rsidR="00936689" w:rsidRPr="0008383B">
        <w:rPr>
          <w:rFonts w:ascii="Times New Roman" w:hAnsi="Times New Roman" w:cs="Times New Roman"/>
          <w:sz w:val="28"/>
          <w:szCs w:val="28"/>
        </w:rPr>
        <w:t>Администрации</w:t>
      </w:r>
      <w:r w:rsidRPr="0008383B">
        <w:rPr>
          <w:rFonts w:ascii="Times New Roman" w:hAnsi="Times New Roman" w:cs="Times New Roman"/>
          <w:sz w:val="28"/>
          <w:szCs w:val="28"/>
        </w:rPr>
        <w:t xml:space="preserve"> подготавливает соответствующий проект постановления Администрации, который согласовывается в установленном порядке и подписывается главой администрации </w:t>
      </w:r>
      <w:r w:rsidR="00936689" w:rsidRPr="0008383B">
        <w:rPr>
          <w:rFonts w:ascii="Times New Roman" w:hAnsi="Times New Roman" w:cs="Times New Roman"/>
          <w:sz w:val="28"/>
          <w:szCs w:val="28"/>
        </w:rPr>
        <w:t>Еланского городского поселения</w:t>
      </w:r>
      <w:r w:rsidRPr="00083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2A5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3.4.2. Результатом выполнения административной процедуры является принятие соответствующего постановления Администрации. </w:t>
      </w:r>
    </w:p>
    <w:p w:rsidR="002922A5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3.4.3. Максимальный срок выполнения административной процедуры 11 дней. </w:t>
      </w:r>
    </w:p>
    <w:p w:rsidR="002922A5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3.5. Подготовка и выдача результата предоставления муниципальной услуги. </w:t>
      </w:r>
    </w:p>
    <w:p w:rsidR="002922A5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решение Администрации, оформленное в виде постановления Администрации, которое направляется заявителю в порядке, установленном Регламентом Администрации. </w:t>
      </w:r>
    </w:p>
    <w:p w:rsidR="002922A5" w:rsidRPr="0008383B" w:rsidRDefault="008A122F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3.5.2. Максимальный срок выполнения административной процедуры 3 дня. </w:t>
      </w:r>
    </w:p>
    <w:p w:rsidR="006F5BC7" w:rsidRPr="0008383B" w:rsidRDefault="008A122F" w:rsidP="006F5B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3B">
        <w:rPr>
          <w:rFonts w:ascii="Times New Roman" w:hAnsi="Times New Roman" w:cs="Times New Roman"/>
          <w:sz w:val="28"/>
          <w:szCs w:val="28"/>
        </w:rPr>
        <w:t>3.6. Заявитель имеет право на любой стадии административной процедуры запросить у должностного лица, предоставляющего муниципальную услугу, информацию о ходе выполнения заявления. На устное обращение ответ предоставляется в тот же день, письменно (в том числе в электронной форме) – в течение 7 рабочих дней с момента получения запроса</w:t>
      </w:r>
    </w:p>
    <w:p w:rsidR="00013200" w:rsidRPr="0008383B" w:rsidRDefault="00013200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83B77" w:rsidRPr="0008383B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013200" w:rsidRPr="0008383B" w:rsidRDefault="0056184D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>4</w:t>
      </w:r>
      <w:r w:rsidR="00183B77" w:rsidRPr="0008383B">
        <w:rPr>
          <w:rFonts w:ascii="Times New Roman" w:hAnsi="Times New Roman" w:cs="Times New Roman"/>
          <w:sz w:val="28"/>
          <w:szCs w:val="28"/>
        </w:rPr>
        <w:t xml:space="preserve">.1. Действия (бездействие) членов Комиссии и иных должностных лиц, а также принятые ими решения в ходе предоставления муниципальной услуги могут быть обжалованы: - </w:t>
      </w:r>
      <w:r w:rsidR="00013200" w:rsidRPr="0008383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183B77" w:rsidRPr="0008383B">
        <w:rPr>
          <w:rFonts w:ascii="Times New Roman" w:hAnsi="Times New Roman" w:cs="Times New Roman"/>
          <w:sz w:val="28"/>
          <w:szCs w:val="28"/>
        </w:rPr>
        <w:t xml:space="preserve">; - курирующему </w:t>
      </w:r>
      <w:r w:rsidR="00013200" w:rsidRPr="0008383B">
        <w:rPr>
          <w:rFonts w:ascii="Times New Roman" w:hAnsi="Times New Roman" w:cs="Times New Roman"/>
          <w:sz w:val="28"/>
          <w:szCs w:val="28"/>
        </w:rPr>
        <w:t>заместителю главы Администрации.</w:t>
      </w:r>
    </w:p>
    <w:p w:rsidR="0056184D" w:rsidRPr="0008383B" w:rsidRDefault="0056184D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>4</w:t>
      </w:r>
      <w:r w:rsidR="00183B77" w:rsidRPr="0008383B">
        <w:rPr>
          <w:rFonts w:ascii="Times New Roman" w:hAnsi="Times New Roman" w:cs="Times New Roman"/>
          <w:sz w:val="28"/>
          <w:szCs w:val="28"/>
        </w:rPr>
        <w:t xml:space="preserve">.2. Основанием для начала досудебного (внесудебного) обжалования является поступление жалобы (обращения) лично от Заявителя или направленной в виде почтового отправления либо по электронной почте. </w:t>
      </w:r>
    </w:p>
    <w:p w:rsidR="0056184D" w:rsidRPr="0008383B" w:rsidRDefault="0056184D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>4</w:t>
      </w:r>
      <w:r w:rsidR="00183B77" w:rsidRPr="0008383B">
        <w:rPr>
          <w:rFonts w:ascii="Times New Roman" w:hAnsi="Times New Roman" w:cs="Times New Roman"/>
          <w:sz w:val="28"/>
          <w:szCs w:val="28"/>
        </w:rPr>
        <w:t xml:space="preserve">.3. Предметом досудебного (внесудебного) обжалования является: </w:t>
      </w:r>
    </w:p>
    <w:p w:rsidR="0056184D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заявления гражданина о предоставлении муниципальной услуги; </w:t>
      </w:r>
    </w:p>
    <w:p w:rsidR="0056184D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174A64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6184D" w:rsidRPr="0008383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8383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муниципального образования </w:t>
      </w:r>
      <w:r w:rsidR="00174A64" w:rsidRPr="0008383B">
        <w:rPr>
          <w:rFonts w:ascii="Times New Roman" w:hAnsi="Times New Roman" w:cs="Times New Roman"/>
          <w:sz w:val="28"/>
          <w:szCs w:val="28"/>
        </w:rPr>
        <w:t>Еланского городского поселения</w:t>
      </w:r>
      <w:r w:rsidRPr="0008383B">
        <w:rPr>
          <w:rFonts w:ascii="Times New Roman" w:hAnsi="Times New Roman" w:cs="Times New Roman"/>
          <w:sz w:val="28"/>
          <w:szCs w:val="28"/>
        </w:rPr>
        <w:t xml:space="preserve">, настоящим регламентом для предоставления муниципальной услуги; </w:t>
      </w:r>
    </w:p>
    <w:p w:rsidR="00174A64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г)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74A64" w:rsidRPr="0008383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8383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муниципального образования </w:t>
      </w:r>
      <w:r w:rsidR="00174A64" w:rsidRPr="0008383B">
        <w:rPr>
          <w:rFonts w:ascii="Times New Roman" w:hAnsi="Times New Roman" w:cs="Times New Roman"/>
          <w:sz w:val="28"/>
          <w:szCs w:val="28"/>
        </w:rPr>
        <w:t>Еланского городского поселения</w:t>
      </w:r>
      <w:r w:rsidRPr="0008383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 </w:t>
      </w:r>
    </w:p>
    <w:p w:rsidR="008B5BFE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83B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="00174A64" w:rsidRPr="0008383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8383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муниципального образования </w:t>
      </w:r>
      <w:r w:rsidR="008B5BFE" w:rsidRPr="0008383B">
        <w:rPr>
          <w:rFonts w:ascii="Times New Roman" w:hAnsi="Times New Roman" w:cs="Times New Roman"/>
          <w:sz w:val="28"/>
          <w:szCs w:val="28"/>
        </w:rPr>
        <w:t>Еланского городского поселения</w:t>
      </w:r>
      <w:r w:rsidRPr="000838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BFE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е)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B5BFE" w:rsidRPr="0008383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8383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</w:p>
    <w:p w:rsidR="008B5BFE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B5BFE" w:rsidRPr="0008383B" w:rsidRDefault="0008383B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B77" w:rsidRPr="0008383B">
        <w:rPr>
          <w:rFonts w:ascii="Times New Roman" w:hAnsi="Times New Roman" w:cs="Times New Roman"/>
          <w:sz w:val="28"/>
          <w:szCs w:val="28"/>
        </w:rPr>
        <w:t xml:space="preserve">.4. Жалоба должна содержать: </w:t>
      </w:r>
    </w:p>
    <w:p w:rsidR="008B5BFE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>- наименование Комиссии, фамилию, имя, отчество председателя Комиссии, либо фамилию, имя, отчество муниципального служащего, решения и действия (бездействие) которых обжалуются;</w:t>
      </w:r>
    </w:p>
    <w:p w:rsidR="005A01AB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8383B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A01AB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Комиссии, председателя Комиссии или муниципального служащего, отвечающего за предоставление муниципальной услуги; </w:t>
      </w:r>
    </w:p>
    <w:p w:rsidR="005A01AB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Комиссии. </w:t>
      </w:r>
    </w:p>
    <w:p w:rsidR="005A01AB" w:rsidRPr="0008383B" w:rsidRDefault="00183B77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83B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5A01AB" w:rsidRPr="0008383B" w:rsidRDefault="0008383B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B77" w:rsidRPr="0008383B">
        <w:rPr>
          <w:rFonts w:ascii="Times New Roman" w:hAnsi="Times New Roman" w:cs="Times New Roman"/>
          <w:sz w:val="28"/>
          <w:szCs w:val="28"/>
        </w:rPr>
        <w:t xml:space="preserve">.5. Срок рассмотрения жалобы, поступившей в установленном порядке, не должен превышать 15 рабочих дней со дня ее регистрации, а в случае обжалования отказа секретаря Комиссии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5A01AB" w:rsidRPr="0008383B" w:rsidRDefault="0008383B" w:rsidP="006F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B77" w:rsidRPr="0008383B">
        <w:rPr>
          <w:rFonts w:ascii="Times New Roman" w:hAnsi="Times New Roman" w:cs="Times New Roman"/>
          <w:sz w:val="28"/>
          <w:szCs w:val="28"/>
        </w:rPr>
        <w:t xml:space="preserve">.6.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</w:p>
    <w:p w:rsidR="006F5BC7" w:rsidRPr="0008383B" w:rsidRDefault="0008383B" w:rsidP="006F5B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B77" w:rsidRPr="0008383B">
        <w:rPr>
          <w:rFonts w:ascii="Times New Roman" w:hAnsi="Times New Roman" w:cs="Times New Roman"/>
          <w:sz w:val="28"/>
          <w:szCs w:val="28"/>
        </w:rPr>
        <w:t>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Комиссия вправе оставить жалобу без ответа по существу поставленных в жалобе вопросов и сообщить Заявителю о недопустимости злоупотребления правом. Если текст жалобы не поддается прочтению, ответ на жалобу не дается, о чем сообщается Заявителю, направившему жалобу, в письменном виде, если его адрес поддается прочтению.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6F5BC7" w:rsidRPr="00083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BC7" w:rsidRDefault="006F5BC7" w:rsidP="006F5B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8383B" w:rsidRPr="006F5BC7" w:rsidRDefault="0008383B" w:rsidP="006F5B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8383B" w:rsidRPr="00ED4E8A" w:rsidRDefault="0008383B" w:rsidP="0008383B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E8A">
        <w:rPr>
          <w:rFonts w:ascii="Times New Roman" w:hAnsi="Times New Roman" w:cs="Times New Roman"/>
          <w:sz w:val="28"/>
          <w:szCs w:val="28"/>
        </w:rPr>
        <w:t>Глава Еланского</w:t>
      </w:r>
    </w:p>
    <w:p w:rsidR="0008383B" w:rsidRPr="00ED4E8A" w:rsidRDefault="0008383B" w:rsidP="0008383B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E8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D4E8A">
        <w:rPr>
          <w:rFonts w:ascii="Times New Roman" w:hAnsi="Times New Roman" w:cs="Times New Roman"/>
          <w:sz w:val="28"/>
          <w:szCs w:val="28"/>
        </w:rPr>
        <w:tab/>
      </w:r>
      <w:r w:rsidRPr="00ED4E8A">
        <w:rPr>
          <w:rFonts w:ascii="Times New Roman" w:hAnsi="Times New Roman" w:cs="Times New Roman"/>
          <w:sz w:val="28"/>
          <w:szCs w:val="28"/>
        </w:rPr>
        <w:tab/>
      </w:r>
      <w:r w:rsidRPr="00ED4E8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D4E8A">
        <w:rPr>
          <w:rFonts w:ascii="Times New Roman" w:hAnsi="Times New Roman" w:cs="Times New Roman"/>
          <w:sz w:val="28"/>
          <w:szCs w:val="28"/>
        </w:rPr>
        <w:tab/>
      </w:r>
      <w:r w:rsidRPr="00ED4E8A">
        <w:rPr>
          <w:rFonts w:ascii="Times New Roman" w:hAnsi="Times New Roman" w:cs="Times New Roman"/>
          <w:sz w:val="28"/>
          <w:szCs w:val="28"/>
        </w:rPr>
        <w:tab/>
        <w:t>Н.А. Савин</w:t>
      </w:r>
    </w:p>
    <w:p w:rsidR="00A518DE" w:rsidRPr="00F11439" w:rsidRDefault="00A518DE" w:rsidP="00A518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Административному регламенту предоставления муниципальной услуги «Признание садового дома жилым домом и жилого дома садовым домом» </w:t>
      </w:r>
    </w:p>
    <w:p w:rsidR="00A518DE" w:rsidRPr="00F11439" w:rsidRDefault="00A518DE" w:rsidP="006F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DE" w:rsidRPr="00F11439" w:rsidRDefault="00A518DE" w:rsidP="006F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FC" w:rsidRPr="00F11439" w:rsidRDefault="00A518DE" w:rsidP="002240F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240FC" w:rsidRPr="00F11439">
        <w:rPr>
          <w:rFonts w:ascii="Times New Roman" w:hAnsi="Times New Roman" w:cs="Times New Roman"/>
          <w:sz w:val="28"/>
          <w:szCs w:val="28"/>
        </w:rPr>
        <w:t>Еланского городского поселения</w:t>
      </w:r>
    </w:p>
    <w:p w:rsidR="002240FC" w:rsidRPr="00F11439" w:rsidRDefault="00A518DE" w:rsidP="002240F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 xml:space="preserve"> от (ФИО заявителя) </w:t>
      </w:r>
      <w:r w:rsidR="002240FC" w:rsidRPr="00F11439">
        <w:rPr>
          <w:rFonts w:ascii="Times New Roman" w:hAnsi="Times New Roman" w:cs="Times New Roman"/>
          <w:sz w:val="28"/>
          <w:szCs w:val="28"/>
        </w:rPr>
        <w:t>____________</w:t>
      </w:r>
    </w:p>
    <w:p w:rsidR="002240FC" w:rsidRPr="00F11439" w:rsidRDefault="00A518DE" w:rsidP="002240F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1F7FE4" w:rsidRPr="00F11439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F11439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2240FC" w:rsidRPr="00F11439">
        <w:rPr>
          <w:rFonts w:ascii="Times New Roman" w:hAnsi="Times New Roman" w:cs="Times New Roman"/>
          <w:sz w:val="28"/>
          <w:szCs w:val="28"/>
        </w:rPr>
        <w:t>______</w:t>
      </w:r>
      <w:r w:rsidR="001F7FE4" w:rsidRPr="00F11439">
        <w:rPr>
          <w:rFonts w:ascii="Times New Roman" w:hAnsi="Times New Roman" w:cs="Times New Roman"/>
          <w:sz w:val="28"/>
          <w:szCs w:val="28"/>
        </w:rPr>
        <w:t>______</w:t>
      </w:r>
      <w:r w:rsidR="002240FC" w:rsidRPr="00F11439">
        <w:rPr>
          <w:rFonts w:ascii="Times New Roman" w:hAnsi="Times New Roman" w:cs="Times New Roman"/>
          <w:sz w:val="28"/>
          <w:szCs w:val="28"/>
        </w:rPr>
        <w:t>____________</w:t>
      </w:r>
    </w:p>
    <w:p w:rsidR="002240FC" w:rsidRPr="00F11439" w:rsidRDefault="00A518DE" w:rsidP="002240F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1F7FE4" w:rsidRPr="00F11439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F1143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F7FE4" w:rsidRPr="00F1143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40FC" w:rsidRPr="00F11439" w:rsidRDefault="002240FC" w:rsidP="002240F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240FC" w:rsidRPr="00F11439" w:rsidRDefault="002240FC" w:rsidP="002240F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47CA9" w:rsidRDefault="00A518DE" w:rsidP="001F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401C5" w:rsidRPr="00B47CA9" w:rsidRDefault="00A518DE" w:rsidP="001F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9">
        <w:rPr>
          <w:rFonts w:ascii="Times New Roman" w:hAnsi="Times New Roman" w:cs="Times New Roman"/>
          <w:b/>
          <w:sz w:val="28"/>
          <w:szCs w:val="28"/>
        </w:rPr>
        <w:t xml:space="preserve">О ПРИЗНАНИИ САДОВОГО ДОМА </w:t>
      </w:r>
    </w:p>
    <w:p w:rsidR="001F7FE4" w:rsidRPr="00B47CA9" w:rsidRDefault="00A518DE" w:rsidP="001F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9">
        <w:rPr>
          <w:rFonts w:ascii="Times New Roman" w:hAnsi="Times New Roman" w:cs="Times New Roman"/>
          <w:b/>
          <w:sz w:val="28"/>
          <w:szCs w:val="28"/>
        </w:rPr>
        <w:t>ЖИЛЫМ ДОМОМ ИЛИ ЖИЛОГО ДОМА САДОВЫМ ДОМОМ</w:t>
      </w:r>
    </w:p>
    <w:p w:rsidR="001F7FE4" w:rsidRPr="00F11439" w:rsidRDefault="001F7FE4" w:rsidP="006F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E4" w:rsidRPr="00F11439" w:rsidRDefault="00A518DE" w:rsidP="001F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>Прошу рассмотреть представленные документы и признать садовый дом (жилой дом) расположенный по адресу__________________________________ с кадастровым номером ________________, расположенный на земельном участке с кадастровым номером __________</w:t>
      </w:r>
      <w:r w:rsidR="001F7FE4" w:rsidRPr="00F11439">
        <w:rPr>
          <w:rFonts w:ascii="Times New Roman" w:hAnsi="Times New Roman" w:cs="Times New Roman"/>
          <w:sz w:val="28"/>
          <w:szCs w:val="28"/>
        </w:rPr>
        <w:t>___ жилым домом (садовым домом).</w:t>
      </w:r>
    </w:p>
    <w:p w:rsidR="00F11439" w:rsidRPr="00F11439" w:rsidRDefault="001F7FE4" w:rsidP="001F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>О</w:t>
      </w:r>
      <w:r w:rsidR="00A518DE" w:rsidRPr="00F11439">
        <w:rPr>
          <w:rFonts w:ascii="Times New Roman" w:hAnsi="Times New Roman" w:cs="Times New Roman"/>
          <w:sz w:val="28"/>
          <w:szCs w:val="28"/>
        </w:rPr>
        <w:t xml:space="preserve">бязуюсь обеспечить свободный доступ к садовому дому (жилому дому) должностных лиц администрации </w:t>
      </w:r>
      <w:r w:rsidR="00F11439" w:rsidRPr="00F11439">
        <w:rPr>
          <w:rFonts w:ascii="Times New Roman" w:hAnsi="Times New Roman" w:cs="Times New Roman"/>
          <w:sz w:val="28"/>
          <w:szCs w:val="28"/>
        </w:rPr>
        <w:t>Еланского городского поселения</w:t>
      </w:r>
    </w:p>
    <w:p w:rsidR="00F11439" w:rsidRPr="00F11439" w:rsidRDefault="00A518DE" w:rsidP="001F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11439" w:rsidRPr="00F11439" w:rsidRDefault="00F11439" w:rsidP="001F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439" w:rsidRPr="00F11439" w:rsidRDefault="00F11439" w:rsidP="001F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439" w:rsidRPr="00F11439" w:rsidRDefault="00A518DE" w:rsidP="001F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 xml:space="preserve">(дата) (подпись) (ФИО заявителя) </w:t>
      </w:r>
    </w:p>
    <w:p w:rsidR="00F11439" w:rsidRPr="00F11439" w:rsidRDefault="00F11439" w:rsidP="001F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F7FE4">
      <w:pPr>
        <w:spacing w:after="0" w:line="240" w:lineRule="auto"/>
        <w:ind w:firstLine="567"/>
        <w:jc w:val="both"/>
      </w:pPr>
    </w:p>
    <w:p w:rsidR="006F5BC7" w:rsidRPr="006F5BC7" w:rsidRDefault="006F5BC7" w:rsidP="006F5BC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C5" w:rsidRPr="00F11439" w:rsidRDefault="00F401C5" w:rsidP="00F401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43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«Признание садового дома жилым домом и жилого дома садовым домом» </w:t>
      </w:r>
    </w:p>
    <w:p w:rsidR="00F401C5" w:rsidRDefault="00F401C5" w:rsidP="006F5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C7" w:rsidRPr="00270AA5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BC7" w:rsidRPr="00270AA5" w:rsidRDefault="006F5BC7" w:rsidP="004C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bookmarkStart w:id="3" w:name="p521"/>
      <w:bookmarkEnd w:id="3"/>
      <w:r w:rsidRPr="0027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47CA9" w:rsidRDefault="00B47CA9" w:rsidP="004C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САДОВОГО ДОМА ЖИЛЫМ ДОМОМ </w:t>
      </w:r>
    </w:p>
    <w:p w:rsidR="006F5BC7" w:rsidRPr="00270AA5" w:rsidRDefault="00B47CA9" w:rsidP="004C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ЖИЛОГО ДОМА САДОВЫМ ДОМОМ</w:t>
      </w:r>
    </w:p>
    <w:p w:rsidR="006F5BC7" w:rsidRPr="00270AA5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70A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BC7" w:rsidRPr="00270AA5" w:rsidRDefault="00270AA5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70A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 г. №_________</w:t>
      </w:r>
    </w:p>
    <w:p w:rsidR="006F5BC7" w:rsidRPr="00270AA5" w:rsidRDefault="006F5BC7" w:rsidP="0021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70A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6C4" w:rsidRDefault="006F5BC7" w:rsidP="0021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обращением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516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F5BC7" w:rsidRPr="004C0948" w:rsidRDefault="006F5BC7" w:rsidP="0021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9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лица, наименование юридического</w:t>
      </w:r>
      <w:r w:rsidR="004C0948" w:rsidRPr="004C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лица</w:t>
      </w:r>
      <w:r w:rsidR="004C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9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5164AA" w:rsidRDefault="005164AA" w:rsidP="0051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64AA" w:rsidRDefault="005164AA" w:rsidP="0021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C7" w:rsidRPr="006F5BC7" w:rsidRDefault="006F5BC7" w:rsidP="0021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6F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E63" w:rsidRPr="00D9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признать </w:t>
      </w:r>
      <w:r w:rsidR="005164AA" w:rsidRPr="00D9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садовый дом жилым домом/жилой дом садовым домом</w:t>
      </w:r>
      <w:r w:rsidR="0051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10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6E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F5BC7" w:rsidRPr="00676E63" w:rsidRDefault="006F5BC7" w:rsidP="0051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6E6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2107BE" w:rsidRDefault="002107BE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6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</w:t>
      </w:r>
      <w:r w:rsidR="00210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45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E45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F5BC7" w:rsidRPr="00D96FAD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96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участка, в пределах которого расположен дом:</w:t>
      </w: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45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E45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E456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5BC7" w:rsidRPr="00676E63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6E6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правоустанавливающего документа)</w:t>
      </w: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45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5BC7" w:rsidRPr="00D96FAD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9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p w:rsidR="00676E63" w:rsidRDefault="00676E63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_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6F5BC7" w:rsidRPr="00676E63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6E63">
        <w:rPr>
          <w:rFonts w:ascii="Times New Roman" w:eastAsia="Times New Roman" w:hAnsi="Times New Roman" w:cs="Times New Roman"/>
          <w:sz w:val="20"/>
          <w:szCs w:val="20"/>
          <w:lang w:eastAsia="ru-RU"/>
        </w:rPr>
        <w:t>(садовый дом жилым домом/жилой дом садовым домом - нужное указать)</w:t>
      </w: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E45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BC7" w:rsidRPr="006F5BC7" w:rsidRDefault="006F5BC7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F5BC7" w:rsidRPr="00676E63" w:rsidRDefault="00676E63" w:rsidP="00D9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F5BC7" w:rsidRPr="00676E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(должность)</w:t>
      </w:r>
    </w:p>
    <w:p w:rsidR="006F5BC7" w:rsidRPr="006F5BC7" w:rsidRDefault="006F5BC7" w:rsidP="0021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BC7" w:rsidRPr="006F5BC7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_____________</w:t>
      </w:r>
      <w:r w:rsidR="0027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</w:t>
      </w:r>
    </w:p>
    <w:p w:rsidR="006F5BC7" w:rsidRPr="00270AA5" w:rsidRDefault="00640E72" w:rsidP="00640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  <w:r w:rsidR="006F5BC7" w:rsidRPr="00270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должностного лица </w:t>
      </w:r>
      <w:r w:rsidRPr="00270AA5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Еланского городского поселения</w:t>
      </w:r>
      <w:r w:rsidR="00270AA5" w:rsidRPr="00270A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F5BC7" w:rsidRPr="006F5BC7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BC7" w:rsidRPr="006F5BC7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F5BC7" w:rsidRPr="006F5BC7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7EE" w:rsidRDefault="006F5BC7" w:rsidP="006C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 20__ г.  _____________________</w:t>
      </w:r>
      <w:r w:rsidR="006C3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F5BC7" w:rsidRPr="006C37EE" w:rsidRDefault="006C37EE" w:rsidP="006C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заявителя) </w:t>
      </w:r>
      <w:r w:rsidR="006F5BC7" w:rsidRPr="006C3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5BC7" w:rsidRPr="006C37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5BC7" w:rsidRPr="006C37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лично)</w:t>
      </w:r>
    </w:p>
    <w:p w:rsidR="006F5BC7" w:rsidRPr="006F5BC7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BC7" w:rsidRPr="006F5BC7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направлено в адрес заявителя</w:t>
      </w: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 20__ г.</w:t>
      </w:r>
      <w:r w:rsidR="006C3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F5BC7" w:rsidRPr="006C37EE" w:rsidRDefault="006F5BC7" w:rsidP="006C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7E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направления решения по почте)</w:t>
      </w:r>
    </w:p>
    <w:p w:rsidR="006F5BC7" w:rsidRPr="006F5BC7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BC7" w:rsidRPr="006F5BC7" w:rsidRDefault="006F5BC7" w:rsidP="006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6F5BC7" w:rsidRPr="006C37EE" w:rsidRDefault="006F5BC7" w:rsidP="006C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7E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должностного лица,</w:t>
      </w:r>
    </w:p>
    <w:p w:rsidR="006F5BC7" w:rsidRPr="006C37EE" w:rsidRDefault="006F5BC7" w:rsidP="006C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37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направившего решение в адрес заявителя)</w:t>
      </w:r>
    </w:p>
    <w:p w:rsidR="00B63761" w:rsidRDefault="006F5BC7" w:rsidP="00270AA5">
      <w:pPr>
        <w:spacing w:after="0" w:line="240" w:lineRule="auto"/>
        <w:jc w:val="both"/>
      </w:pPr>
      <w:r w:rsidRPr="006F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63761" w:rsidSect="00B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91" w:rsidRDefault="00EA6C91" w:rsidP="00495AF0">
      <w:pPr>
        <w:spacing w:after="0" w:line="240" w:lineRule="auto"/>
      </w:pPr>
      <w:r>
        <w:separator/>
      </w:r>
    </w:p>
  </w:endnote>
  <w:endnote w:type="continuationSeparator" w:id="0">
    <w:p w:rsidR="00EA6C91" w:rsidRDefault="00EA6C91" w:rsidP="0049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91" w:rsidRDefault="00EA6C91" w:rsidP="00495AF0">
      <w:pPr>
        <w:spacing w:after="0" w:line="240" w:lineRule="auto"/>
      </w:pPr>
      <w:r>
        <w:separator/>
      </w:r>
    </w:p>
  </w:footnote>
  <w:footnote w:type="continuationSeparator" w:id="0">
    <w:p w:rsidR="00EA6C91" w:rsidRDefault="00EA6C91" w:rsidP="0049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5EFC"/>
    <w:multiLevelType w:val="hybridMultilevel"/>
    <w:tmpl w:val="0CDC9544"/>
    <w:lvl w:ilvl="0" w:tplc="74A6A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003CEF"/>
    <w:multiLevelType w:val="hybridMultilevel"/>
    <w:tmpl w:val="A38CB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5AF289F"/>
    <w:multiLevelType w:val="hybridMultilevel"/>
    <w:tmpl w:val="F65CB9F6"/>
    <w:lvl w:ilvl="0" w:tplc="BFD85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BC7"/>
    <w:rsid w:val="00013200"/>
    <w:rsid w:val="000408E2"/>
    <w:rsid w:val="00082C7F"/>
    <w:rsid w:val="0008383B"/>
    <w:rsid w:val="000C6449"/>
    <w:rsid w:val="00122642"/>
    <w:rsid w:val="00147954"/>
    <w:rsid w:val="00155C87"/>
    <w:rsid w:val="00174A64"/>
    <w:rsid w:val="00183B77"/>
    <w:rsid w:val="00185368"/>
    <w:rsid w:val="001F1EB1"/>
    <w:rsid w:val="001F7FE4"/>
    <w:rsid w:val="00205FDE"/>
    <w:rsid w:val="002107BE"/>
    <w:rsid w:val="0021381C"/>
    <w:rsid w:val="002240FC"/>
    <w:rsid w:val="00235323"/>
    <w:rsid w:val="00247788"/>
    <w:rsid w:val="00270AA5"/>
    <w:rsid w:val="002817E4"/>
    <w:rsid w:val="002838C0"/>
    <w:rsid w:val="002922A5"/>
    <w:rsid w:val="00301D8F"/>
    <w:rsid w:val="00303E9E"/>
    <w:rsid w:val="00324633"/>
    <w:rsid w:val="00327BCA"/>
    <w:rsid w:val="00347C6A"/>
    <w:rsid w:val="00347E00"/>
    <w:rsid w:val="003727C6"/>
    <w:rsid w:val="003941D7"/>
    <w:rsid w:val="00395332"/>
    <w:rsid w:val="0039632F"/>
    <w:rsid w:val="003F0E9A"/>
    <w:rsid w:val="003F217A"/>
    <w:rsid w:val="00417C75"/>
    <w:rsid w:val="004428D4"/>
    <w:rsid w:val="00444B26"/>
    <w:rsid w:val="00495AF0"/>
    <w:rsid w:val="004A0764"/>
    <w:rsid w:val="004B6A8C"/>
    <w:rsid w:val="004C0948"/>
    <w:rsid w:val="004D013D"/>
    <w:rsid w:val="005164AA"/>
    <w:rsid w:val="005302CB"/>
    <w:rsid w:val="00531966"/>
    <w:rsid w:val="0056184D"/>
    <w:rsid w:val="00572E0A"/>
    <w:rsid w:val="005A01AB"/>
    <w:rsid w:val="005C3493"/>
    <w:rsid w:val="005C546D"/>
    <w:rsid w:val="005F719C"/>
    <w:rsid w:val="00602A16"/>
    <w:rsid w:val="00640E72"/>
    <w:rsid w:val="00645341"/>
    <w:rsid w:val="00676E2A"/>
    <w:rsid w:val="00676E63"/>
    <w:rsid w:val="006865FC"/>
    <w:rsid w:val="00687605"/>
    <w:rsid w:val="006C37EE"/>
    <w:rsid w:val="006D2D73"/>
    <w:rsid w:val="006F5BC7"/>
    <w:rsid w:val="00702A4C"/>
    <w:rsid w:val="00727912"/>
    <w:rsid w:val="007671FD"/>
    <w:rsid w:val="007D2067"/>
    <w:rsid w:val="008462ED"/>
    <w:rsid w:val="0086272A"/>
    <w:rsid w:val="008A122F"/>
    <w:rsid w:val="008B5BFE"/>
    <w:rsid w:val="008C040C"/>
    <w:rsid w:val="00912ABB"/>
    <w:rsid w:val="009175A9"/>
    <w:rsid w:val="00936689"/>
    <w:rsid w:val="00940ADE"/>
    <w:rsid w:val="00955A39"/>
    <w:rsid w:val="00967095"/>
    <w:rsid w:val="009B7EAD"/>
    <w:rsid w:val="009C0806"/>
    <w:rsid w:val="009F057E"/>
    <w:rsid w:val="00A02C3F"/>
    <w:rsid w:val="00A06300"/>
    <w:rsid w:val="00A12FF4"/>
    <w:rsid w:val="00A3174A"/>
    <w:rsid w:val="00A518DE"/>
    <w:rsid w:val="00A52D42"/>
    <w:rsid w:val="00A81ECD"/>
    <w:rsid w:val="00AA02A4"/>
    <w:rsid w:val="00AD480D"/>
    <w:rsid w:val="00AE443F"/>
    <w:rsid w:val="00AF3E7E"/>
    <w:rsid w:val="00B01B42"/>
    <w:rsid w:val="00B22091"/>
    <w:rsid w:val="00B24239"/>
    <w:rsid w:val="00B47CA9"/>
    <w:rsid w:val="00B635AF"/>
    <w:rsid w:val="00B63761"/>
    <w:rsid w:val="00B658FD"/>
    <w:rsid w:val="00BA1CD3"/>
    <w:rsid w:val="00BB0818"/>
    <w:rsid w:val="00BF4776"/>
    <w:rsid w:val="00C072A1"/>
    <w:rsid w:val="00C1099B"/>
    <w:rsid w:val="00C25878"/>
    <w:rsid w:val="00C278AD"/>
    <w:rsid w:val="00C35730"/>
    <w:rsid w:val="00C41DB3"/>
    <w:rsid w:val="00C45E62"/>
    <w:rsid w:val="00C677FA"/>
    <w:rsid w:val="00C7422C"/>
    <w:rsid w:val="00CE2F87"/>
    <w:rsid w:val="00D026CF"/>
    <w:rsid w:val="00D44958"/>
    <w:rsid w:val="00D62F0B"/>
    <w:rsid w:val="00D63411"/>
    <w:rsid w:val="00D80EB5"/>
    <w:rsid w:val="00D96FAD"/>
    <w:rsid w:val="00DC7E35"/>
    <w:rsid w:val="00DD6587"/>
    <w:rsid w:val="00DE0FCE"/>
    <w:rsid w:val="00E456C4"/>
    <w:rsid w:val="00EA6C91"/>
    <w:rsid w:val="00EA74B4"/>
    <w:rsid w:val="00ED470F"/>
    <w:rsid w:val="00ED4E8A"/>
    <w:rsid w:val="00F11439"/>
    <w:rsid w:val="00F12DED"/>
    <w:rsid w:val="00F401C5"/>
    <w:rsid w:val="00F47A7A"/>
    <w:rsid w:val="00F96E8B"/>
    <w:rsid w:val="00FD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BC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5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B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B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6F5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F5BC7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Calibri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7605"/>
    <w:pPr>
      <w:ind w:left="720"/>
      <w:contextualSpacing/>
    </w:pPr>
  </w:style>
  <w:style w:type="character" w:styleId="a7">
    <w:name w:val="footnote reference"/>
    <w:uiPriority w:val="99"/>
    <w:semiHidden/>
    <w:rsid w:val="00967095"/>
    <w:rPr>
      <w:vertAlign w:val="superscript"/>
    </w:rPr>
  </w:style>
  <w:style w:type="paragraph" w:customStyle="1" w:styleId="Default">
    <w:name w:val="Default"/>
    <w:uiPriority w:val="99"/>
    <w:rsid w:val="00A81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F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1E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1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9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5AF0"/>
  </w:style>
  <w:style w:type="paragraph" w:styleId="aa">
    <w:name w:val="footer"/>
    <w:basedOn w:val="a"/>
    <w:link w:val="ab"/>
    <w:uiPriority w:val="99"/>
    <w:semiHidden/>
    <w:unhideWhenUsed/>
    <w:rsid w:val="0049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42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11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36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8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2019-06-25T07:24:00Z</cp:lastPrinted>
  <dcterms:created xsi:type="dcterms:W3CDTF">2019-06-26T17:50:00Z</dcterms:created>
  <dcterms:modified xsi:type="dcterms:W3CDTF">2019-06-26T17:50:00Z</dcterms:modified>
</cp:coreProperties>
</file>